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6656" w:rsidRPr="00036656" w14:paraId="3AE7B5B3" w14:textId="77777777" w:rsidTr="004B0A87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3AE7B5B2" w14:textId="77777777" w:rsidR="00036656" w:rsidRPr="00036656" w:rsidRDefault="00575FB1" w:rsidP="00036656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575FB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อกสารแสดงความยินยอมเข้าร่วมในโครงการวิจัย สำหรับผู้แทนโดยชอบธรรม/ผู้ปกครองและเด็กผู้เข้าร่วมวิจัยที่อายุ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13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–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17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036656" w:rsidRPr="00036656" w14:paraId="3AE7B5B5" w14:textId="77777777" w:rsidTr="004B0A87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3AE7B5B4" w14:textId="77777777" w:rsidR="00036656" w:rsidRPr="00036656" w:rsidRDefault="00036656" w:rsidP="00575F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="00575FB1"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3AE7B5B6" w14:textId="77777777" w:rsidR="00575FB1" w:rsidRDefault="00575FB1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AE7B5B7" w14:textId="77777777" w:rsidR="00D858D4" w:rsidRPr="000F5DF6" w:rsidRDefault="00D858D4" w:rsidP="00D858D4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  <w:lang w:val="en-GB"/>
        </w:rPr>
      </w:pPr>
      <w:r w:rsidRPr="000F5DF6">
        <w:rPr>
          <w:rFonts w:ascii="TH Sarabun New" w:eastAsia="Cordia New" w:hAnsi="TH Sarabun New" w:cs="TH Sarabun New"/>
          <w:b/>
          <w:bCs/>
          <w:sz w:val="32"/>
          <w:szCs w:val="32"/>
          <w:highlight w:val="yellow"/>
          <w:cs/>
          <w:lang w:val="en-GB"/>
        </w:rPr>
        <w:t>(ปรับรายละเอียดให้สอดคล้องกับโครงการวิจัยของผู้วิจัย)</w:t>
      </w:r>
    </w:p>
    <w:p w14:paraId="3AE7B5B8" w14:textId="77777777" w:rsidR="00D858D4" w:rsidRDefault="00D858D4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AE7B5B9" w14:textId="77777777" w:rsidR="00CD436A" w:rsidRPr="009E2001" w:rsidRDefault="00CD436A" w:rsidP="00575FB1">
      <w:pPr>
        <w:jc w:val="right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วันที่..............เดือน.</w:t>
      </w:r>
      <w:r w:rsidR="009E200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</w:t>
      </w:r>
      <w:r w:rsidR="009E2001">
        <w:rPr>
          <w:rFonts w:ascii="TH Sarabun New" w:hAnsi="TH Sarabun New" w:cs="TH Sarabun New"/>
          <w:sz w:val="32"/>
          <w:szCs w:val="32"/>
          <w:cs/>
        </w:rPr>
        <w:t>.พ.ศ.......................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</w:t>
      </w:r>
    </w:p>
    <w:p w14:paraId="3AE7B5BA" w14:textId="77777777" w:rsidR="00121C9C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14:paraId="3AE7B5BB" w14:textId="77777777" w:rsidR="00121C9C" w:rsidRPr="003F79F2" w:rsidRDefault="00121C9C" w:rsidP="003F79F2">
      <w:pPr>
        <w:spacing w:after="120"/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ข้าพเจ้าและเด็กในปกครองของข้าพเจ้าขอแสดงเจตนายินยอมเข้าร่วมโครงการวิจัยเรื่อง</w:t>
      </w:r>
      <w:r w:rsidRPr="003F79F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……………......................................................................................................................................................</w:t>
      </w:r>
    </w:p>
    <w:p w14:paraId="3AE7B5BC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โดยข้าพเจ้าและเด็กในปกครองของข้าพเจ้าได้รับทราบรายละเอียดเกี่ยวกับที่มา และจุดมุ่งหมายในการทำวิจัย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รายละเอียดขั้นตอนต่างๆ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 รวมทั้งแนวทางป้องกันและแก้ไขหากเกิดอันตรายขึ้น ค่าชดเชยการเสียเวลาที่จะได้รับ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โดยไม่มีสิ่งใดปิดบังซ่อนเร้น </w:t>
      </w:r>
    </w:p>
    <w:p w14:paraId="3AE7B5BD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ข้าพเจ้าและเด็กในปกครองของข้าพเจ้าจึงสมัครใจเข้าร่วมโครงการวิจัยนี้  :</w:t>
      </w:r>
    </w:p>
    <w:p w14:paraId="3AE7B5BE" w14:textId="77777777" w:rsidR="00121C9C" w:rsidRPr="003F79F2" w:rsidRDefault="00121C9C" w:rsidP="003F79F2">
      <w:pPr>
        <w:spacing w:before="240" w:after="120" w:line="259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หากข้าพเจ้าและเด็กในปกครองของข้าพเจ้ามีอาการผิดปกติ รู้สึกไม่สบายกาย หรือมีผลกระทบต่อจิตใจของข้าพเจ้าและเด็กในปกครองของข้าพเจ้าเกิดขึ้นระหว่างการวิจัย ข้าพเจ้าและเด็กในปกครองของข้าพเจ้าจะแจ้งผู้วิจัยโดยเร็วที่สุด และหากข้าพเจ้าและเด็กในปกครองของข้าพเจ้ามีข้อข้องใจเกี่ยวกับขั้นตอนของการวิจัย หรือหากเกิดการบาดเจ็บ/เจ็บป่วย หรือหากเกิดเหตุการณ์ที่ไม่พึงประสงค์จากการวิจัยขึ้นกับข้าพเจ้าและเด็กในปกครองของข้าพเจ้า ข้าพเจ้าและเด็กในปกครองของข้าพเจ้าจะสามารถติดต่อกับ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 xml:space="preserve"> .....................ได้ที่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.......................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>............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(ตลอด</w:t>
      </w:r>
      <w:r w:rsidRPr="003F79F2">
        <w:rPr>
          <w:rFonts w:ascii="TH Sarabun New" w:eastAsia="Cordia New" w:hAnsi="TH Sarabun New" w:cs="TH Sarabun New"/>
          <w:sz w:val="32"/>
          <w:szCs w:val="32"/>
        </w:rPr>
        <w:t xml:space="preserve"> 24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ชั่วโมง)  </w:t>
      </w:r>
    </w:p>
    <w:p w14:paraId="3AE7B5BF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ได้ทราบถึงสิทธิ์ที่ข้าพเจ้าและเด็กในปกครองของข้าพเจ้าจะได้รับข้อมูลเพิ่มเติมทั้งทางด้านประโยชน์และโทษจากการเข้าร่วมการวิจัย  และสามารถถอนตัวหรืองดเข้าร่วมการวิจัยได้ทุกเมื่อ โดยจะไม่มีผลกระทบใดๆ ต่อการเรียน และการคัดตัวเข้าร่วมการแข่งขันกีฬาของข้าพเจ้าและเด็กใน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ปกครองของข้าพเจ้าแต่ประการใด และยินยอมให้ผู้วิจัยใช้ข้อมูลส่วนตัวของข้าพเจ้าและเด็กในปกครองของข้าพเจ้าที่ได้รับจากการวิจัย  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3AE7B5C0" w14:textId="30669559" w:rsidR="00121C9C" w:rsidRPr="003F79F2" w:rsidRDefault="00121C9C" w:rsidP="00121C9C">
      <w:pPr>
        <w:spacing w:before="12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ได้รับการปฏิบัติไม่ตรงตามที่ได้ระบุไว้ในเอกสารชี้แจงผู้เข้า ร่วมการวิจัย ข้าพเจ้าและเด็กในปกครองของข้าพเจ้าจะสามารถติดต่อกับประธานคณะกรรมการจริยธรรมการวิจัยใน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>มนุษย์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หรือผู้แทน ได้ที่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“สำนักงานคณะกรรมการจริยธรรมการวิจัยในมนุษย์ มหาวิทยาลัยธุรกิจบัณฑิตย์” </w:t>
      </w:r>
      <w:r w:rsidR="008649E0">
        <w:rPr>
          <w:rFonts w:ascii="TH Sarabun New" w:eastAsia="Cordia New" w:hAnsi="TH Sarabun New" w:cs="TH Sarabun New" w:hint="cs"/>
          <w:sz w:val="32"/>
          <w:szCs w:val="32"/>
          <w:cs/>
        </w:rPr>
        <w:t>ศูนย์เรียนรู้และหอสมุด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ชั้น 4 โทร. 02-9547300 ต่อ </w:t>
      </w:r>
      <w:r w:rsidR="000D5895" w:rsidRPr="000D5895">
        <w:rPr>
          <w:rFonts w:ascii="TH Sarabun New" w:eastAsia="Cordia New" w:hAnsi="TH Sarabun New" w:cs="TH Sarabun New"/>
          <w:sz w:val="32"/>
          <w:szCs w:val="32"/>
          <w:cs/>
        </w:rPr>
        <w:t>128</w:t>
      </w:r>
      <w:r w:rsidR="000D5895" w:rsidRPr="000D5895">
        <w:rPr>
          <w:rFonts w:ascii="TH Sarabun New" w:eastAsia="Cordia New" w:hAnsi="TH Sarabun New" w:cs="TH Sarabun New"/>
          <w:sz w:val="32"/>
          <w:szCs w:val="32"/>
        </w:rPr>
        <w:t xml:space="preserve">, </w:t>
      </w:r>
      <w:r w:rsidR="000D5895" w:rsidRPr="000D5895">
        <w:rPr>
          <w:rFonts w:ascii="TH Sarabun New" w:eastAsia="Cordia New" w:hAnsi="TH Sarabun New" w:cs="TH Sarabun New"/>
          <w:sz w:val="32"/>
          <w:szCs w:val="32"/>
          <w:cs/>
        </w:rPr>
        <w:t>174</w:t>
      </w:r>
      <w:r w:rsidR="000D5895">
        <w:rPr>
          <w:rFonts w:ascii="TH Sarabun New" w:eastAsia="Cordia New" w:hAnsi="TH Sarabun New" w:cs="TH Sarabun New"/>
          <w:sz w:val="32"/>
          <w:szCs w:val="32"/>
        </w:rPr>
        <w:t>,</w:t>
      </w:r>
      <w:r w:rsidR="000D5895" w:rsidRPr="000D5895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632</w:t>
      </w:r>
      <w:r w:rsidR="008649E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ในวันทำการ</w:t>
      </w:r>
      <w:r w:rsidR="008649E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(จันทร์-ศุกร์ เวลา 08.30 – 16.30 น.)</w:t>
      </w:r>
      <w:r w:rsidR="00D76938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ข้าพเจ้าและเด็กในปกครองของข้าพเจ้าเข้าใจข้อความในเอกสารชี้แจงผู้เข้าร่วมการวิจัย  และหนังสือแสดงเจตนายินยอมนี้โดยตลอดแล้ว  จึงลงลายมือชื่อไว้</w:t>
      </w:r>
    </w:p>
    <w:p w14:paraId="3AE7B5C1" w14:textId="77777777" w:rsidR="00121C9C" w:rsidRPr="003F79F2" w:rsidRDefault="00121C9C" w:rsidP="00121C9C">
      <w:pPr>
        <w:spacing w:after="120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682"/>
      </w:tblGrid>
      <w:tr w:rsidR="003F79F2" w:rsidRPr="003F79F2" w14:paraId="3AE7B5CC" w14:textId="77777777" w:rsidTr="004B0A87">
        <w:trPr>
          <w:trHeight w:val="2592"/>
        </w:trPr>
        <w:tc>
          <w:tcPr>
            <w:tcW w:w="5211" w:type="dxa"/>
            <w:shd w:val="clear" w:color="auto" w:fill="auto"/>
          </w:tcPr>
          <w:p w14:paraId="3AE7B5C2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3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4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ผู้ปกครอง</w:t>
            </w:r>
          </w:p>
          <w:p w14:paraId="3AE7B5C5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  <w:tc>
          <w:tcPr>
            <w:tcW w:w="5134" w:type="dxa"/>
            <w:shd w:val="clear" w:color="auto" w:fill="auto"/>
          </w:tcPr>
          <w:p w14:paraId="3AE7B5C6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7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8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ผู้เข้าร่วมการวิจัย </w:t>
            </w:r>
          </w:p>
          <w:p w14:paraId="3AE7B5C9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  <w:p w14:paraId="3AE7B5CA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AE7B5CB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3F79F2" w:rsidRPr="003F79F2" w14:paraId="3AE7B5D1" w14:textId="77777777" w:rsidTr="004B0A87">
        <w:trPr>
          <w:gridAfter w:val="1"/>
          <w:wAfter w:w="5134" w:type="dxa"/>
        </w:trPr>
        <w:tc>
          <w:tcPr>
            <w:tcW w:w="5211" w:type="dxa"/>
            <w:shd w:val="clear" w:color="auto" w:fill="auto"/>
          </w:tcPr>
          <w:p w14:paraId="3AE7B5CD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E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F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  <w:p w14:paraId="3AE7B5D0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</w:tr>
      <w:tr w:rsidR="003F79F2" w:rsidRPr="003F79F2" w14:paraId="3AE7B5D3" w14:textId="77777777" w:rsidTr="004B0A87">
        <w:trPr>
          <w:gridAfter w:val="1"/>
          <w:wAfter w:w="5134" w:type="dxa"/>
          <w:trHeight w:val="80"/>
        </w:trPr>
        <w:tc>
          <w:tcPr>
            <w:tcW w:w="5211" w:type="dxa"/>
            <w:shd w:val="clear" w:color="auto" w:fill="auto"/>
          </w:tcPr>
          <w:p w14:paraId="3AE7B5D2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20"/>
                <w:szCs w:val="20"/>
                <w:cs/>
              </w:rPr>
            </w:pPr>
          </w:p>
        </w:tc>
      </w:tr>
    </w:tbl>
    <w:p w14:paraId="3AE7B5D4" w14:textId="77777777" w:rsidR="00121C9C" w:rsidRPr="003F79F2" w:rsidRDefault="00121C9C" w:rsidP="00121C9C">
      <w:pPr>
        <w:spacing w:before="120" w:after="120"/>
        <w:rPr>
          <w:rFonts w:ascii="TH Sarabun New" w:eastAsia="Cordia New" w:hAnsi="TH Sarabun New" w:cs="TH Sarabun New"/>
          <w:sz w:val="31"/>
          <w:szCs w:val="31"/>
          <w:cs/>
        </w:rPr>
      </w:pPr>
    </w:p>
    <w:p w14:paraId="3AE7B5D5" w14:textId="77777777" w:rsidR="00121C9C" w:rsidRPr="003F79F2" w:rsidRDefault="00121C9C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121C9C" w:rsidRPr="003F79F2" w:rsidSect="00724AF0">
      <w:headerReference w:type="default" r:id="rId7"/>
      <w:footerReference w:type="default" r:id="rId8"/>
      <w:pgSz w:w="11906" w:h="16838"/>
      <w:pgMar w:top="1018" w:right="1022" w:bottom="864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0996C" w14:textId="77777777" w:rsidR="00A430B7" w:rsidRDefault="00A430B7" w:rsidP="00CD436A">
      <w:r>
        <w:separator/>
      </w:r>
    </w:p>
  </w:endnote>
  <w:endnote w:type="continuationSeparator" w:id="0">
    <w:p w14:paraId="238356EF" w14:textId="77777777" w:rsidR="00A430B7" w:rsidRDefault="00A430B7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26259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E7B5E4" w14:textId="26B138DE" w:rsidR="00D76938" w:rsidRPr="00724AF0" w:rsidRDefault="00724AF0" w:rsidP="00724AF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01300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01300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02FB" w14:textId="77777777" w:rsidR="00A430B7" w:rsidRDefault="00A430B7" w:rsidP="00CD436A">
      <w:r>
        <w:separator/>
      </w:r>
    </w:p>
  </w:footnote>
  <w:footnote w:type="continuationSeparator" w:id="0">
    <w:p w14:paraId="1E950982" w14:textId="77777777" w:rsidR="00A430B7" w:rsidRDefault="00A430B7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B5DA" w14:textId="66C0BE7C" w:rsidR="00CD436A" w:rsidRPr="009E2001" w:rsidRDefault="00F43958" w:rsidP="00F43958">
    <w:pPr>
      <w:rPr>
        <w:rFonts w:ascii="TH Sarabun New" w:hAnsi="TH Sarabun New" w:cs="TH Sarabun New"/>
        <w:sz w:val="32"/>
        <w:szCs w:val="36"/>
      </w:rPr>
    </w:pPr>
    <w:r w:rsidRPr="00CA36F0">
      <w:rPr>
        <w:rFonts w:ascii="TH Sarabun New" w:hAnsi="TH Sarabun New" w:cs="TH Sarabun New"/>
        <w:sz w:val="20"/>
        <w:szCs w:val="20"/>
      </w:rPr>
      <w:t>Edit1_</w:t>
    </w:r>
    <w:r w:rsidR="00D76938">
      <w:rPr>
        <w:rFonts w:ascii="TH Sarabun New" w:hAnsi="TH Sarabun New" w:cs="TH Sarabun New"/>
        <w:sz w:val="20"/>
        <w:szCs w:val="20"/>
      </w:rPr>
      <w:t>17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0</w:t>
    </w:r>
    <w:r w:rsidR="00D76938">
      <w:rPr>
        <w:rFonts w:ascii="TH Sarabun New" w:hAnsi="TH Sarabun New" w:cs="TH Sarabun New"/>
        <w:sz w:val="20"/>
        <w:szCs w:val="20"/>
      </w:rPr>
      <w:t>1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202</w:t>
    </w:r>
    <w:r w:rsidR="00D76938">
      <w:rPr>
        <w:rFonts w:ascii="TH Sarabun New" w:hAnsi="TH Sarabun New" w:cs="TH Sarabun New"/>
        <w:sz w:val="20"/>
        <w:szCs w:val="20"/>
      </w:rPr>
      <w:t>5</w:t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 w:rsidRPr="00D858D4">
      <w:rPr>
        <w:rFonts w:ascii="TH Sarabun New" w:hAnsi="TH Sarabun New" w:cs="TH Sarabun New"/>
        <w:szCs w:val="24"/>
      </w:rPr>
      <w:t xml:space="preserve">Informed Consent Form for legal guardian and participants age 13 </w:t>
    </w:r>
    <w:r w:rsidR="00D858D4" w:rsidRPr="00D858D4">
      <w:rPr>
        <w:rFonts w:ascii="TH Sarabun New" w:hAnsi="TH Sarabun New" w:cs="TH Sarabun New"/>
        <w:szCs w:val="24"/>
        <w:cs/>
      </w:rPr>
      <w:t xml:space="preserve">– </w:t>
    </w:r>
    <w:r w:rsidR="00D858D4" w:rsidRPr="00D858D4">
      <w:rPr>
        <w:rFonts w:ascii="TH Sarabun New" w:hAnsi="TH Sarabun New" w:cs="TH Sarabun New"/>
        <w:szCs w:val="24"/>
      </w:rPr>
      <w:t>17 years</w:t>
    </w:r>
    <w:r>
      <w:rPr>
        <w:rFonts w:ascii="TH Sarabun New" w:hAnsi="TH Sarabun New" w:cs="TH Sarabun New"/>
        <w:sz w:val="20"/>
        <w:szCs w:val="20"/>
      </w:rPr>
      <w:tab/>
    </w:r>
    <w:r w:rsidR="00575FB1">
      <w:rPr>
        <w:rFonts w:ascii="TH Sarabun New" w:hAnsi="TH Sarabun New" w:cs="TH Sarabun New"/>
        <w:sz w:val="20"/>
        <w:szCs w:val="20"/>
        <w:cs/>
      </w:rPr>
      <w:t xml:space="preserve">           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14:paraId="3AE7B5DE" w14:textId="77777777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E7B5DB" w14:textId="77777777"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AE7B5E5" wp14:editId="3AE7B5E6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DC" w14:textId="77777777"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AE7B5DD" w14:textId="77777777"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14:paraId="3AE7B5E2" w14:textId="77777777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DF" w14:textId="77777777"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E0" w14:textId="77777777" w:rsidR="00575FB1" w:rsidRPr="00575FB1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เอกสารแสดงความยินยอมเข้าร่วมในโครงการวิจัย สำหรับผู้แทนโดยชอบธรรม/ผู้ปกครอง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และเด็กผู้เข้าร่วมวิจัยที่อายุ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17 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>ปี</w:t>
          </w:r>
        </w:p>
        <w:p w14:paraId="3AE7B5E1" w14:textId="77777777" w:rsidR="009B05D6" w:rsidRPr="002273FB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575FB1">
            <w:rPr>
              <w:rFonts w:ascii="TH Sarabun New" w:hAnsi="TH Sarabun New" w:cs="TH Sarabun New"/>
              <w:b/>
              <w:bCs/>
              <w:sz w:val="28"/>
            </w:rPr>
            <w:t>Informed Consent Form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 for legal guardian and participants age 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>17 years</w:t>
          </w: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3AE7B5E3" w14:textId="77777777" w:rsidR="00D76938" w:rsidRPr="009E2001" w:rsidRDefault="00D76938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6A"/>
    <w:rsid w:val="00024AD1"/>
    <w:rsid w:val="00026BD8"/>
    <w:rsid w:val="00036656"/>
    <w:rsid w:val="00046D90"/>
    <w:rsid w:val="00055134"/>
    <w:rsid w:val="00060968"/>
    <w:rsid w:val="000632BD"/>
    <w:rsid w:val="00073CF8"/>
    <w:rsid w:val="000B459A"/>
    <w:rsid w:val="000D5895"/>
    <w:rsid w:val="001029B0"/>
    <w:rsid w:val="00121C9C"/>
    <w:rsid w:val="00147C54"/>
    <w:rsid w:val="001A1650"/>
    <w:rsid w:val="001E35A4"/>
    <w:rsid w:val="001F5B6B"/>
    <w:rsid w:val="002273FB"/>
    <w:rsid w:val="002540AB"/>
    <w:rsid w:val="00282E8D"/>
    <w:rsid w:val="002B76FB"/>
    <w:rsid w:val="002D042D"/>
    <w:rsid w:val="002D7924"/>
    <w:rsid w:val="002E43C2"/>
    <w:rsid w:val="002E5CF1"/>
    <w:rsid w:val="003125A0"/>
    <w:rsid w:val="00314362"/>
    <w:rsid w:val="003315FD"/>
    <w:rsid w:val="0033258A"/>
    <w:rsid w:val="0036774E"/>
    <w:rsid w:val="00396630"/>
    <w:rsid w:val="003F2AE4"/>
    <w:rsid w:val="003F79F2"/>
    <w:rsid w:val="00416ACC"/>
    <w:rsid w:val="00442D17"/>
    <w:rsid w:val="0045777A"/>
    <w:rsid w:val="00495A46"/>
    <w:rsid w:val="004B494E"/>
    <w:rsid w:val="004C1456"/>
    <w:rsid w:val="004C1A05"/>
    <w:rsid w:val="00501300"/>
    <w:rsid w:val="00502604"/>
    <w:rsid w:val="005201C8"/>
    <w:rsid w:val="0053507D"/>
    <w:rsid w:val="0053594E"/>
    <w:rsid w:val="0056340E"/>
    <w:rsid w:val="00575FB1"/>
    <w:rsid w:val="0058615D"/>
    <w:rsid w:val="005C2167"/>
    <w:rsid w:val="005C4472"/>
    <w:rsid w:val="005D652B"/>
    <w:rsid w:val="00614C09"/>
    <w:rsid w:val="006866B2"/>
    <w:rsid w:val="006E2D19"/>
    <w:rsid w:val="006E6CE0"/>
    <w:rsid w:val="006E7D06"/>
    <w:rsid w:val="00702676"/>
    <w:rsid w:val="00724AF0"/>
    <w:rsid w:val="007836F3"/>
    <w:rsid w:val="0079058D"/>
    <w:rsid w:val="007C0494"/>
    <w:rsid w:val="00803597"/>
    <w:rsid w:val="008169AD"/>
    <w:rsid w:val="008429F0"/>
    <w:rsid w:val="008649E0"/>
    <w:rsid w:val="008A7B93"/>
    <w:rsid w:val="008B753D"/>
    <w:rsid w:val="008C20B0"/>
    <w:rsid w:val="008D18E1"/>
    <w:rsid w:val="0093236C"/>
    <w:rsid w:val="009341FB"/>
    <w:rsid w:val="00997261"/>
    <w:rsid w:val="009A5078"/>
    <w:rsid w:val="009B05D6"/>
    <w:rsid w:val="009E2001"/>
    <w:rsid w:val="00A146B5"/>
    <w:rsid w:val="00A246E8"/>
    <w:rsid w:val="00A430B7"/>
    <w:rsid w:val="00A5786C"/>
    <w:rsid w:val="00A87154"/>
    <w:rsid w:val="00A94E29"/>
    <w:rsid w:val="00AB2711"/>
    <w:rsid w:val="00AB3548"/>
    <w:rsid w:val="00AD5E65"/>
    <w:rsid w:val="00AD7435"/>
    <w:rsid w:val="00B06C82"/>
    <w:rsid w:val="00B545F7"/>
    <w:rsid w:val="00BA6363"/>
    <w:rsid w:val="00BE2B90"/>
    <w:rsid w:val="00BE6E93"/>
    <w:rsid w:val="00BF7284"/>
    <w:rsid w:val="00CB46FC"/>
    <w:rsid w:val="00CD436A"/>
    <w:rsid w:val="00D5136D"/>
    <w:rsid w:val="00D56162"/>
    <w:rsid w:val="00D76938"/>
    <w:rsid w:val="00D858D4"/>
    <w:rsid w:val="00D902A4"/>
    <w:rsid w:val="00DB2995"/>
    <w:rsid w:val="00DB4084"/>
    <w:rsid w:val="00DB63CF"/>
    <w:rsid w:val="00DF44D8"/>
    <w:rsid w:val="00E06B99"/>
    <w:rsid w:val="00E11DBA"/>
    <w:rsid w:val="00E54D7D"/>
    <w:rsid w:val="00E56CEE"/>
    <w:rsid w:val="00E71AFD"/>
    <w:rsid w:val="00E82C6F"/>
    <w:rsid w:val="00EA3F35"/>
    <w:rsid w:val="00EA6C31"/>
    <w:rsid w:val="00EC1F09"/>
    <w:rsid w:val="00ED0761"/>
    <w:rsid w:val="00F43958"/>
    <w:rsid w:val="00F43BB6"/>
    <w:rsid w:val="00F451A1"/>
    <w:rsid w:val="00F76083"/>
    <w:rsid w:val="00FA2F0A"/>
    <w:rsid w:val="00FB2D35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7B5B2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5229-8C98-468A-BE8C-57EE1FBA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2983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WARUNPUN  KONGSOM</cp:lastModifiedBy>
  <cp:revision>3</cp:revision>
  <cp:lastPrinted>2015-09-24T08:04:00Z</cp:lastPrinted>
  <dcterms:created xsi:type="dcterms:W3CDTF">2025-03-06T04:55:00Z</dcterms:created>
  <dcterms:modified xsi:type="dcterms:W3CDTF">2025-04-29T04:39:00Z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c75e8511a51d4e8bf4fcab969b95bbe862ebda492991f4f0b4ab710e7371a3d7</vt:lpwstr>
  </property>
</Properties>
</file>